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7A4B71">
        <w:rPr>
          <w:szCs w:val="24"/>
          <w:lang w:val="tr-TR"/>
        </w:rPr>
        <w:t>019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DF7F92" w:rsidRPr="0039581A">
        <w:t>Protokol Yönetimi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DF7F92" w:rsidRPr="0039581A">
        <w:t>Akyaka</w:t>
      </w:r>
      <w:proofErr w:type="gramEnd"/>
      <w:r w:rsidR="00DF7F92" w:rsidRPr="0039581A">
        <w:t xml:space="preserve"> İlçe Milli Eğitim Müdürlüğü</w:t>
      </w:r>
    </w:p>
    <w:p w:rsidR="00551B55" w:rsidRDefault="00551B55" w:rsidP="0022655D">
      <w:pPr>
        <w:jc w:val="both"/>
      </w:pPr>
    </w:p>
    <w:p w:rsidR="0022655D" w:rsidRPr="006535D5" w:rsidRDefault="00551B55" w:rsidP="00B429E9">
      <w:pPr>
        <w:suppressAutoHyphens w:val="0"/>
        <w:autoSpaceDE w:val="0"/>
        <w:autoSpaceDN w:val="0"/>
        <w:adjustRightInd w:val="0"/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B429E9">
        <w:t xml:space="preserve"> </w:t>
      </w:r>
      <w:proofErr w:type="gramStart"/>
      <w:r w:rsidR="00B429E9">
        <w:t>ile</w:t>
      </w:r>
      <w:r w:rsidR="00FF59C3">
        <w:t xml:space="preserve"> </w:t>
      </w:r>
      <w:r w:rsidR="00B429E9">
        <w:t xml:space="preserve"> </w:t>
      </w:r>
      <w:r w:rsidR="00B429E9">
        <w:rPr>
          <w:lang w:eastAsia="tr-TR"/>
        </w:rPr>
        <w:t>kamu</w:t>
      </w:r>
      <w:proofErr w:type="gramEnd"/>
      <w:r w:rsidR="00B429E9">
        <w:rPr>
          <w:lang w:eastAsia="tr-TR"/>
        </w:rPr>
        <w:t xml:space="preserve"> kurum ve </w:t>
      </w:r>
      <w:r w:rsidR="00563EC2">
        <w:rPr>
          <w:lang w:eastAsia="tr-TR"/>
        </w:rPr>
        <w:t>kuruluşlarının</w:t>
      </w:r>
      <w:r w:rsidR="00B429E9">
        <w:rPr>
          <w:lang w:eastAsia="tr-TR"/>
        </w:rPr>
        <w:t xml:space="preserve"> birinci derece yöneticileri ile yine aynı kurumların ikinci derece yöneticilerine, okul müdür ve müdür yardımcılarına</w:t>
      </w:r>
      <w:r w:rsidR="00B429E9">
        <w:t xml:space="preserve"> ve diğer kamu çalışanlarına olmak üzere 3 kademeli olarak toplamda 9</w:t>
      </w:r>
      <w:r w:rsidR="00D567AD">
        <w:t>0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2170AC">
        <w:rPr>
          <w:rFonts w:ascii="Times New Roman" w:hAnsi="Times New Roman"/>
          <w:sz w:val="24"/>
          <w:szCs w:val="24"/>
        </w:rPr>
        <w:t>en çok 3</w:t>
      </w:r>
      <w:r w:rsidR="005A27B8" w:rsidRPr="005A27B8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220C80">
        <w:rPr>
          <w:rFonts w:ascii="Times New Roman" w:hAnsi="Times New Roman"/>
          <w:sz w:val="24"/>
          <w:szCs w:val="24"/>
        </w:rPr>
        <w:t>3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2170AC">
        <w:rPr>
          <w:rFonts w:ascii="Times New Roman" w:hAnsi="Times New Roman"/>
          <w:sz w:val="24"/>
          <w:szCs w:val="24"/>
        </w:rPr>
        <w:t>/24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0AC" w:rsidRDefault="002170AC" w:rsidP="002170AC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70AC">
        <w:rPr>
          <w:rFonts w:ascii="Times New Roman" w:hAnsi="Times New Roman"/>
          <w:sz w:val="24"/>
          <w:szCs w:val="24"/>
        </w:rPr>
        <w:t xml:space="preserve">Kamusal Yasamda Protokol ve Sosyal </w:t>
      </w:r>
      <w:r w:rsidR="000D3C21" w:rsidRPr="002170AC">
        <w:rPr>
          <w:rFonts w:ascii="Times New Roman" w:hAnsi="Times New Roman"/>
          <w:sz w:val="24"/>
          <w:szCs w:val="24"/>
        </w:rPr>
        <w:t>Davranış</w:t>
      </w:r>
      <w:r w:rsidRPr="002170AC">
        <w:rPr>
          <w:rFonts w:ascii="Times New Roman" w:hAnsi="Times New Roman"/>
          <w:sz w:val="24"/>
          <w:szCs w:val="24"/>
        </w:rPr>
        <w:t xml:space="preserve"> Kuralları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Sosyal davranış kuralları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İnsani İlişkilerde başarı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İletişim başarısı ve imaj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 dünyasında giyim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Hitap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Selamlaşma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Tanışma ve tanıştırma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Tokalaşma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Konuşma adabı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adabı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E-Posta Adabı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Davet</w:t>
      </w:r>
    </w:p>
    <w:p w:rsidR="001501CE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Hediyeleşme</w:t>
      </w:r>
    </w:p>
    <w:p w:rsidR="001501CE" w:rsidRPr="002170AC" w:rsidRDefault="001501CE" w:rsidP="00145DB4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Umumi yerlerde nezaket ve görgü kuralları</w:t>
      </w:r>
    </w:p>
    <w:p w:rsidR="00447364" w:rsidRPr="005A27B8" w:rsidRDefault="004E5405" w:rsidP="00563EC2">
      <w:pPr>
        <w:pStyle w:val="ListeParagraf"/>
        <w:autoSpaceDE w:val="0"/>
        <w:autoSpaceDN w:val="0"/>
        <w:adjustRightInd w:val="0"/>
        <w:spacing w:after="0" w:line="240" w:lineRule="auto"/>
        <w:ind w:left="1440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4E5405" w:rsidRPr="000B592D" w:rsidRDefault="004E5405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963" w:rsidRDefault="00991963">
      <w:r>
        <w:separator/>
      </w:r>
    </w:p>
  </w:endnote>
  <w:endnote w:type="continuationSeparator" w:id="0">
    <w:p w:rsidR="00991963" w:rsidRDefault="0099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963" w:rsidRDefault="00991963">
      <w:r>
        <w:separator/>
      </w:r>
    </w:p>
  </w:footnote>
  <w:footnote w:type="continuationSeparator" w:id="0">
    <w:p w:rsidR="00991963" w:rsidRDefault="00991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176D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176D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2F203A"/>
    <w:multiLevelType w:val="hybridMultilevel"/>
    <w:tmpl w:val="19F2BC5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9"/>
  </w:num>
  <w:num w:numId="4">
    <w:abstractNumId w:val="17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8"/>
  </w:num>
  <w:num w:numId="10">
    <w:abstractNumId w:val="38"/>
  </w:num>
  <w:num w:numId="11">
    <w:abstractNumId w:val="0"/>
  </w:num>
  <w:num w:numId="12">
    <w:abstractNumId w:val="28"/>
  </w:num>
  <w:num w:numId="13">
    <w:abstractNumId w:val="14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1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5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19"/>
  </w:num>
  <w:num w:numId="37">
    <w:abstractNumId w:val="24"/>
  </w:num>
  <w:num w:numId="38">
    <w:abstractNumId w:val="1"/>
  </w:num>
  <w:num w:numId="39">
    <w:abstractNumId w:val="12"/>
  </w:num>
  <w:num w:numId="40">
    <w:abstractNumId w:val="16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21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DB4"/>
    <w:rsid w:val="00145EE8"/>
    <w:rsid w:val="001501CE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170AC"/>
    <w:rsid w:val="00220C80"/>
    <w:rsid w:val="002224D7"/>
    <w:rsid w:val="0022655D"/>
    <w:rsid w:val="00227071"/>
    <w:rsid w:val="00227E57"/>
    <w:rsid w:val="00231AF4"/>
    <w:rsid w:val="00231BF2"/>
    <w:rsid w:val="00233356"/>
    <w:rsid w:val="00233B7F"/>
    <w:rsid w:val="002362B9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75D40"/>
    <w:rsid w:val="003810EC"/>
    <w:rsid w:val="00384580"/>
    <w:rsid w:val="00386111"/>
    <w:rsid w:val="00392720"/>
    <w:rsid w:val="003940FC"/>
    <w:rsid w:val="00394A69"/>
    <w:rsid w:val="0039581A"/>
    <w:rsid w:val="00396676"/>
    <w:rsid w:val="003A1510"/>
    <w:rsid w:val="003A69C1"/>
    <w:rsid w:val="003A78C7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52732"/>
    <w:rsid w:val="00563EC2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11E3E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23B8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4B71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1963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071B"/>
    <w:rsid w:val="00B429BC"/>
    <w:rsid w:val="00B429E9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76715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7469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176DD"/>
    <w:rsid w:val="00D2629B"/>
    <w:rsid w:val="00D26A43"/>
    <w:rsid w:val="00D41619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7F92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A73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39</cp:revision>
  <cp:lastPrinted>2012-01-03T06:45:00Z</cp:lastPrinted>
  <dcterms:created xsi:type="dcterms:W3CDTF">2015-06-11T07:46:00Z</dcterms:created>
  <dcterms:modified xsi:type="dcterms:W3CDTF">2016-06-03T12:16:00Z</dcterms:modified>
</cp:coreProperties>
</file>